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13E10" w14:textId="77777777" w:rsidR="00A40000" w:rsidRDefault="00A40000" w:rsidP="00A40000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35C6C1E8" w14:textId="77777777" w:rsidR="00A40000" w:rsidRDefault="00A40000" w:rsidP="00A40000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2509AFCF" w14:textId="77777777" w:rsidR="00A40000" w:rsidRDefault="00A40000" w:rsidP="00A4000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7FAA5975" w14:textId="77777777" w:rsidR="00A40000" w:rsidRDefault="00A40000" w:rsidP="00A4000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536E5B9" w14:textId="77777777" w:rsidR="00A40000" w:rsidRDefault="00A40000" w:rsidP="00A4000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617CCBC" w14:textId="77777777" w:rsidR="00A40000" w:rsidRDefault="00A40000" w:rsidP="00A4000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A164308" w14:textId="77777777" w:rsidR="00A40000" w:rsidRDefault="00A40000" w:rsidP="00A4000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316519E" w14:textId="77777777" w:rsidR="00A40000" w:rsidRDefault="00A40000" w:rsidP="00A40000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0A45C75C" w14:textId="77777777" w:rsidR="00A40000" w:rsidRDefault="00A40000" w:rsidP="00A40000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31FDC74D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FD3AC41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6841BA9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525DCC4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89311CA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D1E29E8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93A739C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27208B5" w14:textId="77777777" w:rsidR="00A40000" w:rsidRDefault="00A40000" w:rsidP="00A40000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BC4C3D8" w14:textId="77777777" w:rsidR="00A40000" w:rsidRDefault="00A40000" w:rsidP="00A40000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A40000" w14:paraId="0F06C3DF" w14:textId="77777777" w:rsidTr="00A40000">
        <w:tc>
          <w:tcPr>
            <w:tcW w:w="4489" w:type="dxa"/>
            <w:hideMark/>
          </w:tcPr>
          <w:p w14:paraId="269A293C" w14:textId="77777777" w:rsidR="00A40000" w:rsidRDefault="00A4000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32CAEA1" w14:textId="77777777" w:rsidR="00A40000" w:rsidRDefault="00A4000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64340312" w14:textId="77777777" w:rsidR="00A40000" w:rsidRDefault="00A4000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3A66A64E" w14:textId="77777777" w:rsidR="00A40000" w:rsidRDefault="00A40000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11950B12" w14:textId="77777777" w:rsidR="00A40000" w:rsidRDefault="00A40000" w:rsidP="00A40000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1DD668D7" w14:textId="77777777" w:rsidR="00A40000" w:rsidRDefault="00A40000" w:rsidP="00A40000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4580B588" w14:textId="77777777" w:rsidR="00A40000" w:rsidRDefault="00A40000" w:rsidP="00A40000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75C0E96F" w14:textId="77777777" w:rsidR="00A40000" w:rsidRDefault="00A40000" w:rsidP="00A40000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04C84F06" w14:textId="77777777" w:rsidR="00A40000" w:rsidRDefault="00A40000" w:rsidP="00A40000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31764" w14:textId="77777777" w:rsidR="00233C24" w:rsidRDefault="00233C24">
      <w:r>
        <w:separator/>
      </w:r>
    </w:p>
  </w:endnote>
  <w:endnote w:type="continuationSeparator" w:id="0">
    <w:p w14:paraId="081344E5" w14:textId="77777777" w:rsidR="00233C24" w:rsidRDefault="0023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2191B" w14:textId="77777777" w:rsidR="00233C24" w:rsidRDefault="00233C24">
      <w:r>
        <w:separator/>
      </w:r>
    </w:p>
  </w:footnote>
  <w:footnote w:type="continuationSeparator" w:id="0">
    <w:p w14:paraId="4A06C130" w14:textId="77777777" w:rsidR="00233C24" w:rsidRDefault="00233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233C24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0971C00F" w:rsidR="00CF3093" w:rsidRDefault="00233C2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D41672">
      <w:rPr>
        <w:noProof/>
        <w:color w:val="000000"/>
        <w:lang w:val="es-CL"/>
      </w:rPr>
      <w:drawing>
        <wp:inline distT="0" distB="0" distL="0" distR="0" wp14:anchorId="6BE1A762" wp14:editId="394C2691">
          <wp:extent cx="2491527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4 Secretaría Comunal de Planificación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527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233C24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33C24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000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41672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045530-B73B-4896-BF0D-C129D8C4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2025-04-14T20:36:00Z</dcterms:modified>
</cp:coreProperties>
</file>